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404040"/>
          <w:sz w:val="20"/>
          <w:szCs w:val="20"/>
          <w:lang w:val="en-US"/>
        </w:rPr>
      </w:pPr>
      <w:r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Executing: </w:t>
      </w:r>
      <w:proofErr w:type="spellStart"/>
      <w:r>
        <w:rPr>
          <w:rFonts w:ascii="Courier New" w:hAnsi="Courier New" w:cs="Courier New"/>
          <w:color w:val="404040"/>
          <w:sz w:val="20"/>
          <w:szCs w:val="20"/>
          <w:lang w:val="en-US"/>
        </w:rPr>
        <w:t>RandomForestModelPredictFromArcGISRasters</w:t>
      </w:r>
      <w:proofErr w:type="spellEnd"/>
      <w:r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"F:\PhD Thesis\</w:t>
      </w:r>
      <w:proofErr w:type="spellStart"/>
      <w:r>
        <w:rPr>
          <w:rFonts w:ascii="Courier New" w:hAnsi="Courier New" w:cs="Courier New"/>
          <w:color w:val="404040"/>
          <w:sz w:val="20"/>
          <w:szCs w:val="20"/>
          <w:lang w:val="en-US"/>
        </w:rPr>
        <w:t>GDE_Probability</w:t>
      </w:r>
      <w:proofErr w:type="spellEnd"/>
      <w:r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Estimates\</w:t>
      </w:r>
      <w:proofErr w:type="spellStart"/>
      <w:r>
        <w:rPr>
          <w:rFonts w:ascii="Courier New" w:hAnsi="Courier New" w:cs="Courier New"/>
          <w:color w:val="404040"/>
          <w:sz w:val="20"/>
          <w:szCs w:val="20"/>
          <w:lang w:val="en-US"/>
        </w:rPr>
        <w:t>RandFor</w:t>
      </w:r>
      <w:proofErr w:type="spellEnd"/>
      <w:r>
        <w:rPr>
          <w:rFonts w:ascii="Courier New" w:hAnsi="Courier New" w:cs="Courier New"/>
          <w:color w:val="404040"/>
          <w:sz w:val="20"/>
          <w:szCs w:val="20"/>
          <w:lang w:val="en-US"/>
        </w:rPr>
        <w:t>\</w:t>
      </w:r>
      <w:proofErr w:type="spellStart"/>
      <w:r>
        <w:rPr>
          <w:rFonts w:ascii="Courier New" w:hAnsi="Courier New" w:cs="Courier New"/>
          <w:color w:val="404040"/>
          <w:sz w:val="20"/>
          <w:szCs w:val="20"/>
          <w:lang w:val="en-US"/>
        </w:rPr>
        <w:t>Rand_Fores_Clas</w:t>
      </w:r>
      <w:proofErr w:type="spellEnd"/>
      <w:r>
        <w:rPr>
          <w:rFonts w:ascii="Courier New" w:hAnsi="Courier New" w:cs="Courier New"/>
          <w:color w:val="404040"/>
          <w:sz w:val="20"/>
          <w:szCs w:val="20"/>
          <w:lang w:val="en-US"/>
        </w:rPr>
        <w:t>" "F:\PhD Thesis\</w:t>
      </w:r>
      <w:proofErr w:type="spellStart"/>
      <w:r>
        <w:rPr>
          <w:rFonts w:ascii="Courier New" w:hAnsi="Courier New" w:cs="Courier New"/>
          <w:color w:val="404040"/>
          <w:sz w:val="20"/>
          <w:szCs w:val="20"/>
          <w:lang w:val="en-US"/>
        </w:rPr>
        <w:t>GDE_Probability</w:t>
      </w:r>
      <w:proofErr w:type="spellEnd"/>
      <w:r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 Estimates\</w:t>
      </w:r>
      <w:proofErr w:type="spellStart"/>
      <w:r>
        <w:rPr>
          <w:rFonts w:ascii="Courier New" w:hAnsi="Courier New" w:cs="Courier New"/>
          <w:color w:val="404040"/>
          <w:sz w:val="20"/>
          <w:szCs w:val="20"/>
          <w:lang w:val="en-US"/>
        </w:rPr>
        <w:t>Raster_Predict_Prob</w:t>
      </w:r>
      <w:proofErr w:type="spellEnd"/>
      <w:r>
        <w:rPr>
          <w:rFonts w:ascii="Courier New" w:hAnsi="Courier New" w:cs="Courier New"/>
          <w:color w:val="404040"/>
          <w:sz w:val="20"/>
          <w:szCs w:val="20"/>
          <w:lang w:val="en-US"/>
        </w:rPr>
        <w:t>\</w:t>
      </w:r>
      <w:proofErr w:type="spellStart"/>
      <w:r>
        <w:rPr>
          <w:rFonts w:ascii="Courier New" w:hAnsi="Courier New" w:cs="Courier New"/>
          <w:color w:val="404040"/>
          <w:sz w:val="20"/>
          <w:szCs w:val="20"/>
          <w:lang w:val="en-US"/>
        </w:rPr>
        <w:t>NV_Pred_Prob</w:t>
      </w:r>
      <w:proofErr w:type="spellEnd"/>
      <w:r>
        <w:rPr>
          <w:rFonts w:ascii="Courier New" w:hAnsi="Courier New" w:cs="Courier New"/>
          <w:color w:val="404040"/>
          <w:sz w:val="20"/>
          <w:szCs w:val="20"/>
          <w:lang w:val="en-US"/>
        </w:rPr>
        <w:t xml:space="preserve">" "WTD RF (m)" "'WTD RF (m)' WTD_RF BILINEAR;'ARIDITY INDEX' AI BILINEAR" # # true </w:t>
      </w:r>
      <w:proofErr w:type="spellStart"/>
      <w:r>
        <w:rPr>
          <w:rFonts w:ascii="Courier New" w:hAnsi="Courier New" w:cs="Courier New"/>
          <w:color w:val="404040"/>
          <w:sz w:val="20"/>
          <w:szCs w:val="20"/>
          <w:lang w:val="en-US"/>
        </w:rPr>
        <w:t>true</w:t>
      </w:r>
      <w:proofErr w:type="spellEnd"/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Start Time: Mon Jan 11 15:57:57 2016</w:t>
      </w:r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Running script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RandomForestModelPredictFromArcGISRasters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...</w:t>
      </w:r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Warning: package '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lang w:val="en-US"/>
        </w:rPr>
        <w:t>rgdal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lang w:val="en-US"/>
        </w:rPr>
        <w:t>' was built under R version 3.1.3</w:t>
      </w:r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Warning: package '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lang w:val="en-US"/>
        </w:rPr>
        <w:t>sp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lang w:val="en-US"/>
        </w:rPr>
        <w:t>' was built under R version 3.1.3</w:t>
      </w:r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Loaded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randomForest.formula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from F:\PhD Thesis\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GDE_Probability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Estimates\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RandFor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\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Rand_Fores_Clas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.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The model was fitted with the R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randomForest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package.</w:t>
      </w:r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Checking coordinate systems, extents, and cell sizes of predictor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rasters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and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reprojecting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and clipping as needed to make them conform to the template raster...</w:t>
      </w:r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Projecting and clipping ARIDITY INDEX. Its cell size (952.0969102111973) does not match the cell size of the template raster (999.8262761056258).</w:t>
      </w:r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Predicting...</w:t>
      </w:r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Warning: This appears to be a binary classification model but no cutoff value was provided. The output will be a continuous floating-point value ranging from 0 to 1. To obtain a binary integer value, please provide a cutoff and try again.</w:t>
      </w:r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Warning: This prediction is estimated to require 1.9 minutes to complete.</w:t>
      </w:r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Creating outputs...</w:t>
      </w:r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  <w:lang w:val="en-US"/>
        </w:rPr>
      </w:pP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RuntimeError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: Failed to retrieve a block of data of 675 columns by 879 rows at offsets x=0, y=0 from band 1 of band 1 of GDAL dataset "C:\Temp\GeoEcoTemp_Isabel\tmpnjknfe\temp_response.bil" with the Geospatial Data Abstraction Library (GDAL). Verify that the dataset exists, is accessible, and has the expected dimensions. Detailed error information: </w:t>
      </w:r>
      <w:proofErr w:type="spellStart"/>
      <w:proofErr w:type="gram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band.ReadAsArray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(</w:t>
      </w:r>
      <w:proofErr w:type="gram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0, 0, 675, 879) reported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RuntimeError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: Can't load requested DLL: C:\Program Files (x86)\GDAL\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gdalplugins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\gdal_netCDF.dll</w:t>
      </w:r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  <w:lang w:val="en-US"/>
        </w:rPr>
      </w:pPr>
      <w:r>
        <w:rPr>
          <w:rFonts w:ascii="Courier New" w:hAnsi="Courier New" w:cs="Courier New"/>
          <w:color w:val="D70019"/>
          <w:sz w:val="20"/>
          <w:szCs w:val="20"/>
          <w:lang w:val="en-US"/>
        </w:rPr>
        <w:t>126: The specified module could not be found.</w:t>
      </w:r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  <w:lang w:val="en-US"/>
        </w:rPr>
      </w:pPr>
      <w:r>
        <w:rPr>
          <w:rFonts w:ascii="Courier New" w:hAnsi="Courier New" w:cs="Courier New"/>
          <w:color w:val="D70019"/>
          <w:sz w:val="20"/>
          <w:szCs w:val="20"/>
          <w:lang w:val="en-US"/>
        </w:rPr>
        <w:t>.</w:t>
      </w:r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  <w:lang w:val="en-US"/>
        </w:rPr>
      </w:pPr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  <w:lang w:val="en-US"/>
        </w:rPr>
      </w:pP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Traceback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 (most recent call last):</w:t>
      </w:r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  <w:lang w:val="en-US"/>
        </w:rPr>
      </w:pPr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  File "C:\Program Files\GeoEco\ArcGISToolbox\Scripts\RandomForestModelPredictFromArcGISRasters.py", line 5, in &lt;module&gt;</w:t>
      </w:r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  <w:lang w:val="en-US"/>
        </w:rPr>
      </w:pPr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ExecuteMethodFromCommandLineAsArcGISTool(</w:t>
      </w:r>
      <w:proofErr w:type="gram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'GeoEco.Statistics.Modeling', '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RandomForestModel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', '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PredictFromArcGISRasters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')</w:t>
      </w:r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  <w:lang w:val="en-US"/>
        </w:rPr>
      </w:pPr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  File "C:\Python27\lib\site-packages\GeoEco\ArcGISScripts.py", line 210, in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ExecuteMethodFromCommandLineAsArcGISTool</w:t>
      </w:r>
      <w:proofErr w:type="spellEnd"/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  <w:lang w:val="en-US"/>
        </w:rPr>
      </w:pPr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exec</w:t>
      </w:r>
      <w:proofErr w:type="gram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sourceCode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 in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globals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(), locals()</w:t>
      </w:r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  <w:lang w:val="en-US"/>
        </w:rPr>
      </w:pPr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  File "&lt;string&gt;", line 1, in &lt;module&gt;</w:t>
      </w:r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  <w:lang w:val="en-US"/>
        </w:rPr>
      </w:pPr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  File "C:\Python27\lib\site-packages\GeoEco\Statistics\Modeling.py", line 776, in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PredictFromArcGISRasters</w:t>
      </w:r>
      <w:proofErr w:type="spellEnd"/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  <w:lang w:val="en-US"/>
        </w:rPr>
      </w:pPr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    _</w:t>
      </w:r>
      <w:proofErr w:type="spellStart"/>
      <w:proofErr w:type="gram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PredictFromArcGISRasters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(</w:t>
      </w:r>
      <w:proofErr w:type="gram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'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randomForest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', _(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u'Fit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 Random Forest Model'),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inputModelFile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outputResponseRaster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, cutoff,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constantPredictors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predictorRasters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templateRaster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ignoreOutOfRangeValues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, None,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buildPyramids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overwriteExisting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)</w:t>
      </w:r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  <w:lang w:val="en-US"/>
        </w:rPr>
      </w:pPr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  File "C:\Python27\lib\site-packages\GeoEco\Statistics\Modeling.py", line 1718, in _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PredictFromArcGISRasters</w:t>
      </w:r>
      <w:proofErr w:type="spellEnd"/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  <w:lang w:val="en-US"/>
        </w:rPr>
      </w:pPr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workspace.ImportDatasets(</w:t>
      </w:r>
      <w:proofErr w:type="gram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bilFile.QueryDatasets(reportProgress=False), {False: 'Add', True: 'Replace'}[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overwriteExisting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],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reportProgress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=False,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calculateStatistics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=True,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buildRAT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=True,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buildPyramids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=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buildPyramids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)</w:t>
      </w:r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  <w:lang w:val="en-US"/>
        </w:rPr>
      </w:pPr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  File "C:\Python27\lib\site-packages\GeoEco\Datasets\__init__.py", line 820, in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ImportDatasets</w:t>
      </w:r>
      <w:proofErr w:type="spellEnd"/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  <w:lang w:val="en-US"/>
        </w:rPr>
      </w:pPr>
      <w:r>
        <w:rPr>
          <w:rFonts w:ascii="Courier New" w:hAnsi="Courier New" w:cs="Courier New"/>
          <w:color w:val="D70019"/>
          <w:sz w:val="20"/>
          <w:szCs w:val="20"/>
          <w:lang w:val="en-US"/>
        </w:rPr>
        <w:lastRenderedPageBreak/>
        <w:t xml:space="preserve">    self._</w:t>
      </w:r>
      <w:proofErr w:type="spellStart"/>
      <w:proofErr w:type="gram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ImportDatasets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(</w:t>
      </w:r>
      <w:proofErr w:type="gram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datasets,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mode.lower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(),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reportProgress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, options)</w:t>
      </w:r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  <w:lang w:val="en-US"/>
        </w:rPr>
      </w:pPr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  File "C:\Python27\lib\site-packages\GeoEco\Datasets\Collections.py", line 694, in _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ImportDatasets</w:t>
      </w:r>
      <w:proofErr w:type="spellEnd"/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  <w:lang w:val="en-US"/>
        </w:rPr>
      </w:pPr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    self._</w:t>
      </w:r>
      <w:proofErr w:type="spellStart"/>
      <w:proofErr w:type="gram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ImportDatasetsToPath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(</w:t>
      </w:r>
      <w:proofErr w:type="spellStart"/>
      <w:proofErr w:type="gram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pathComponentsForPath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[path],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datasetsForPath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[path], mode,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progressReporter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, options)</w:t>
      </w:r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  <w:lang w:val="en-US"/>
        </w:rPr>
      </w:pPr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  File "C:\Python27\lib\site-packages\GeoEco\Datasets\ArcGIS.py", line 609, in _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ImportDatasetsToPath</w:t>
      </w:r>
      <w:proofErr w:type="spellEnd"/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  <w:lang w:val="en-US"/>
        </w:rPr>
      </w:pPr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    self.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DatasetType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._</w:t>
      </w:r>
      <w:proofErr w:type="spellStart"/>
      <w:proofErr w:type="gram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ImportDatasetsToPath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(</w:t>
      </w:r>
      <w:proofErr w:type="spellStart"/>
      <w:proofErr w:type="gram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os.path.join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self.Path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, *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pathComponents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),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sourceDatasets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, mode,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progressReporter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, options)</w:t>
      </w:r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  <w:lang w:val="en-US"/>
        </w:rPr>
      </w:pPr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  File "C:\Python27\lib\site-packages\GeoEco\Datasets\ArcGIS.py", line 1141, in _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ImportDatasetsToPath</w:t>
      </w:r>
      <w:proofErr w:type="spellEnd"/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  <w:lang w:val="en-US"/>
        </w:rPr>
      </w:pPr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GDALDataset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._</w:t>
      </w:r>
      <w:proofErr w:type="spellStart"/>
      <w:proofErr w:type="gram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ImportDatasetsToPath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(</w:t>
      </w:r>
      <w:proofErr w:type="spellStart"/>
      <w:proofErr w:type="gram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tempRaster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sourceDatasets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, mode, None, {'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useArcGISSpatialReference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': True, '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useUnscaledData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':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useUnscaledData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, '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calculateStatistics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': False, '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blockSize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':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blockSize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})</w:t>
      </w:r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  <w:lang w:val="en-US"/>
        </w:rPr>
      </w:pPr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  File "C:\Python27\lib\site-packages\GeoEco\Datasets\GDAL.py", line 1073, in _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ImportDatasetsToPath</w:t>
      </w:r>
      <w:proofErr w:type="spellEnd"/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  <w:lang w:val="en-US"/>
        </w:rPr>
      </w:pPr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data</w:t>
      </w:r>
      <w:proofErr w:type="gram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 =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sourceDatasets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[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i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].Data[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rowsCopied:rowsCopied+rowsToCopy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, :]</w:t>
      </w:r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  <w:lang w:val="en-US"/>
        </w:rPr>
      </w:pPr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  File "C:\Python27\lib\site-packages\GeoEco\Datasets\__init__.py", line 3670, in __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getitem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__</w:t>
      </w:r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  <w:lang w:val="en-US"/>
        </w:rPr>
      </w:pPr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return</w:t>
      </w:r>
      <w:proofErr w:type="gram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getattr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self._Grid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(), self._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GetMethod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)(key)</w:t>
      </w:r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  <w:lang w:val="en-US"/>
        </w:rPr>
      </w:pPr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  File "C:\Python27\lib\site-packages\GeoEco\Datasets\__init__.py", line 3310, in _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GetUnscaledDataAsArray</w:t>
      </w:r>
      <w:proofErr w:type="spellEnd"/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  <w:lang w:val="en-US"/>
        </w:rPr>
      </w:pPr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data</w:t>
      </w:r>
      <w:proofErr w:type="gram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actualNoDataValue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 = self._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ReadNumpyArray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reorderedSliceList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)</w:t>
      </w:r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  <w:lang w:val="en-US"/>
        </w:rPr>
      </w:pPr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  File "C:\Python27\lib\site-packages\GeoEco\Datasets\GDAL.py", line 1374, in _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ReadNumpyArray</w:t>
      </w:r>
      <w:proofErr w:type="spellEnd"/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  <w:lang w:val="en-US"/>
        </w:rPr>
      </w:pPr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    raise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RuntimeError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(_(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u'Failed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 to retrieve a block of data of %(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win_xsize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)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i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 columns by %(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win_ysize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)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i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 rows at offsets x=%(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xoff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)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i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, y=%(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yoff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)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i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 from band %(band)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i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 of %(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dn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)s with the Geospatial Data Abstraction Library (GDAL). Verify that the dataset exists, is accessible, and has the expected dimensions. Detailed error information: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band.ReadAsArray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(%(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xoff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)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i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, %(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yoff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)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i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, %(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win_xsize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)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i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, %(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win_ysize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)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i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) reported %(e)s: %(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msg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)s.') % {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u'band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':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self.Band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u'dn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':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self.DisplayName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u'xoff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':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xoff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u'yoff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':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yoff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u'win_xsize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':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win_xsize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u'win_ysize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':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win_ysize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u'e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':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e.__class__.__name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__,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u'msg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':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self._Unicode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(e)})</w:t>
      </w:r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  <w:lang w:val="en-US"/>
        </w:rPr>
      </w:pP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RuntimeError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: Failed to retrieve a block of data of 675 columns by 879 rows at offsets x=0, y=0 from band 1 of band 1 of GDAL dataset "C:\Temp\GeoEcoTemp_Isabel\tmpnjknfe\temp_response.bil" with the Geospatial Data Abstraction Library (GDAL). Verify that the dataset exists, is accessible, and has the expected dimensions. Detailed error information: </w:t>
      </w:r>
      <w:proofErr w:type="spellStart"/>
      <w:proofErr w:type="gram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band.ReadAsArray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(</w:t>
      </w:r>
      <w:proofErr w:type="gramEnd"/>
      <w:r>
        <w:rPr>
          <w:rFonts w:ascii="Courier New" w:hAnsi="Courier New" w:cs="Courier New"/>
          <w:color w:val="D70019"/>
          <w:sz w:val="20"/>
          <w:szCs w:val="20"/>
          <w:lang w:val="en-US"/>
        </w:rPr>
        <w:t xml:space="preserve">0, 0, 675, 879) reported 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RuntimeError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: Can't load requested DLL: C:\Program Files (x86)\GDAL\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gdalplugins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\gdal_netCDF.dll</w:t>
      </w:r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  <w:lang w:val="en-US"/>
        </w:rPr>
      </w:pPr>
      <w:r>
        <w:rPr>
          <w:rFonts w:ascii="Courier New" w:hAnsi="Courier New" w:cs="Courier New"/>
          <w:color w:val="D70019"/>
          <w:sz w:val="20"/>
          <w:szCs w:val="20"/>
          <w:lang w:val="en-US"/>
        </w:rPr>
        <w:t>126: The specified module could not be found.</w:t>
      </w:r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  <w:lang w:val="en-US"/>
        </w:rPr>
      </w:pPr>
      <w:r>
        <w:rPr>
          <w:rFonts w:ascii="Courier New" w:hAnsi="Courier New" w:cs="Courier New"/>
          <w:color w:val="D70019"/>
          <w:sz w:val="20"/>
          <w:szCs w:val="20"/>
          <w:lang w:val="en-US"/>
        </w:rPr>
        <w:t>.</w:t>
      </w:r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sz w:val="20"/>
          <w:szCs w:val="20"/>
          <w:lang w:val="en-US"/>
        </w:rPr>
      </w:pPr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  <w:lang w:val="en-US"/>
        </w:rPr>
      </w:pPr>
      <w:proofErr w:type="gram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Failed to execute (</w:t>
      </w:r>
      <w:proofErr w:type="spellStart"/>
      <w:r>
        <w:rPr>
          <w:rFonts w:ascii="Courier New" w:hAnsi="Courier New" w:cs="Courier New"/>
          <w:color w:val="D70019"/>
          <w:sz w:val="20"/>
          <w:szCs w:val="20"/>
          <w:lang w:val="en-US"/>
        </w:rPr>
        <w:t>RandomForestModelPredictFromArcGISRasters</w:t>
      </w:r>
      <w:proofErr w:type="spellEnd"/>
      <w:r>
        <w:rPr>
          <w:rFonts w:ascii="Courier New" w:hAnsi="Courier New" w:cs="Courier New"/>
          <w:color w:val="D70019"/>
          <w:sz w:val="20"/>
          <w:szCs w:val="20"/>
          <w:lang w:val="en-US"/>
        </w:rPr>
        <w:t>).</w:t>
      </w:r>
      <w:proofErr w:type="gramEnd"/>
    </w:p>
    <w:p w:rsidR="00236CF2" w:rsidRDefault="00236CF2" w:rsidP="00236CF2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Failed at Mon Jan 11 16:00:31 2016 (Elapsed Time: 2 minutes 34 seconds)</w:t>
      </w:r>
    </w:p>
    <w:p w:rsidR="005C3735" w:rsidRDefault="00490FBF">
      <w:bookmarkStart w:id="0" w:name="_GoBack"/>
      <w:bookmarkEnd w:id="0"/>
    </w:p>
    <w:sectPr w:rsidR="005C3735" w:rsidSect="00F8254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EAB"/>
    <w:multiLevelType w:val="multilevel"/>
    <w:tmpl w:val="5308C9F0"/>
    <w:lvl w:ilvl="0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none"/>
      <w:pStyle w:val="Heading4"/>
      <w:lvlText w:val="INVALID SELECTION"/>
      <w:lvlJc w:val="left"/>
      <w:pPr>
        <w:tabs>
          <w:tab w:val="num" w:pos="2520"/>
        </w:tabs>
        <w:ind w:left="864" w:hanging="864"/>
      </w:pPr>
      <w:rPr>
        <w:rFonts w:ascii="Arial Black" w:hAnsi="Arial Black" w:hint="default"/>
        <w:sz w:val="20"/>
      </w:rPr>
    </w:lvl>
    <w:lvl w:ilvl="4">
      <w:start w:val="1"/>
      <w:numFmt w:val="none"/>
      <w:lvlText w:val="INVALID SELECTION"/>
      <w:lvlJc w:val="left"/>
      <w:pPr>
        <w:tabs>
          <w:tab w:val="num" w:pos="2520"/>
        </w:tabs>
        <w:ind w:left="1008" w:hanging="1008"/>
      </w:pPr>
      <w:rPr>
        <w:rFonts w:ascii="Arial Black" w:hAnsi="Arial Black" w:hint="default"/>
        <w:sz w:val="20"/>
      </w:rPr>
    </w:lvl>
    <w:lvl w:ilvl="5">
      <w:start w:val="1"/>
      <w:numFmt w:val="none"/>
      <w:lvlText w:val="INVALID SELECTION"/>
      <w:lvlJc w:val="left"/>
      <w:pPr>
        <w:tabs>
          <w:tab w:val="num" w:pos="2520"/>
        </w:tabs>
        <w:ind w:left="1152" w:hanging="1152"/>
      </w:pPr>
      <w:rPr>
        <w:rFonts w:ascii="Arial Black" w:hAnsi="Arial Black" w:hint="default"/>
        <w:sz w:val="20"/>
      </w:rPr>
    </w:lvl>
    <w:lvl w:ilvl="6">
      <w:start w:val="1"/>
      <w:numFmt w:val="none"/>
      <w:lvlText w:val="INVALID SELECTION"/>
      <w:lvlJc w:val="left"/>
      <w:pPr>
        <w:tabs>
          <w:tab w:val="num" w:pos="2520"/>
        </w:tabs>
        <w:ind w:left="1296" w:hanging="1296"/>
      </w:pPr>
      <w:rPr>
        <w:rFonts w:ascii="Arial Black" w:hAnsi="Arial Black" w:hint="default"/>
        <w:sz w:val="20"/>
      </w:rPr>
    </w:lvl>
    <w:lvl w:ilvl="7">
      <w:start w:val="1"/>
      <w:numFmt w:val="none"/>
      <w:lvlText w:val="INVALID SELECTION"/>
      <w:lvlJc w:val="left"/>
      <w:pPr>
        <w:tabs>
          <w:tab w:val="num" w:pos="2520"/>
        </w:tabs>
        <w:ind w:left="1440" w:hanging="1440"/>
      </w:pPr>
      <w:rPr>
        <w:rFonts w:ascii="Arial Black" w:hAnsi="Arial Black" w:hint="default"/>
        <w:sz w:val="20"/>
      </w:rPr>
    </w:lvl>
    <w:lvl w:ilvl="8">
      <w:start w:val="1"/>
      <w:numFmt w:val="none"/>
      <w:lvlText w:val="INVALID SELECTION"/>
      <w:lvlJc w:val="left"/>
      <w:pPr>
        <w:tabs>
          <w:tab w:val="num" w:pos="2520"/>
        </w:tabs>
        <w:ind w:left="1584" w:hanging="1584"/>
      </w:pPr>
      <w:rPr>
        <w:rFonts w:ascii="Arial Black" w:hAnsi="Arial Black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F2"/>
    <w:rsid w:val="00052B53"/>
    <w:rsid w:val="00236CF2"/>
    <w:rsid w:val="003B3698"/>
    <w:rsid w:val="00490FBF"/>
    <w:rsid w:val="00577D5A"/>
    <w:rsid w:val="00951485"/>
    <w:rsid w:val="00BA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8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paragraph" w:styleId="Heading4">
    <w:name w:val="heading 4"/>
    <w:basedOn w:val="Normal"/>
    <w:next w:val="Normal"/>
    <w:link w:val="Heading4Char"/>
    <w:uiPriority w:val="98"/>
    <w:rsid w:val="00951485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8"/>
    <w:rsid w:val="00951485"/>
    <w:rPr>
      <w:rFonts w:ascii="Times New Roman" w:eastAsia="Times New Roman" w:hAnsi="Times New Roman" w:cs="Times New Roman"/>
      <w:b/>
      <w:bCs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8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paragraph" w:styleId="Heading4">
    <w:name w:val="heading 4"/>
    <w:basedOn w:val="Normal"/>
    <w:next w:val="Normal"/>
    <w:link w:val="Heading4Char"/>
    <w:uiPriority w:val="98"/>
    <w:rsid w:val="00951485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8"/>
    <w:rsid w:val="00951485"/>
    <w:rPr>
      <w:rFonts w:ascii="Times New Roman" w:eastAsia="Times New Roman" w:hAnsi="Times New Roman" w:cs="Times New Roman"/>
      <w:b/>
      <w:b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Cristina Perez Hoyos</dc:creator>
  <cp:lastModifiedBy>Isabel Cristina Perez Hoyos</cp:lastModifiedBy>
  <cp:revision>1</cp:revision>
  <dcterms:created xsi:type="dcterms:W3CDTF">2016-01-11T21:08:00Z</dcterms:created>
  <dcterms:modified xsi:type="dcterms:W3CDTF">2016-01-11T21:27:00Z</dcterms:modified>
</cp:coreProperties>
</file>